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F1" w:rsidRPr="00C64CAA" w:rsidRDefault="00354CF1" w:rsidP="00354CF1">
      <w:pPr>
        <w:pStyle w:val="Nessunaspaziatura"/>
        <w:jc w:val="right"/>
        <w:rPr>
          <w:rFonts w:asciiTheme="minorHAnsi" w:hAnsiTheme="minorHAnsi"/>
          <w:b/>
          <w:i/>
          <w:sz w:val="24"/>
          <w:szCs w:val="24"/>
        </w:rPr>
      </w:pPr>
      <w:r w:rsidRPr="00C64CAA">
        <w:rPr>
          <w:rFonts w:asciiTheme="minorHAnsi" w:hAnsiTheme="minorHAnsi"/>
          <w:b/>
          <w:i/>
          <w:sz w:val="24"/>
          <w:szCs w:val="24"/>
        </w:rPr>
        <w:t>Allegato C</w:t>
      </w:r>
    </w:p>
    <w:p w:rsidR="00C93713" w:rsidRPr="00405EBA" w:rsidRDefault="00F8163E" w:rsidP="00405EBA">
      <w:pPr>
        <w:pStyle w:val="Nessunaspaziatura"/>
        <w:jc w:val="center"/>
        <w:rPr>
          <w:rFonts w:asciiTheme="minorHAnsi" w:hAnsiTheme="minorHAnsi"/>
          <w:i/>
          <w:sz w:val="36"/>
          <w:szCs w:val="36"/>
        </w:rPr>
      </w:pPr>
      <w:r w:rsidRPr="00405EBA">
        <w:rPr>
          <w:rFonts w:asciiTheme="minorHAnsi" w:hAnsiTheme="minorHAnsi"/>
          <w:i/>
          <w:sz w:val="36"/>
          <w:szCs w:val="36"/>
        </w:rPr>
        <w:t>MODELLO OFFERTA</w:t>
      </w:r>
      <w:r w:rsidR="00C93713" w:rsidRPr="00405EBA">
        <w:rPr>
          <w:rFonts w:asciiTheme="minorHAnsi" w:hAnsiTheme="minorHAnsi"/>
          <w:i/>
          <w:sz w:val="36"/>
          <w:szCs w:val="36"/>
        </w:rPr>
        <w:t xml:space="preserve"> </w:t>
      </w:r>
      <w:r w:rsidR="00263449" w:rsidRPr="00405EBA">
        <w:rPr>
          <w:rFonts w:asciiTheme="minorHAnsi" w:hAnsiTheme="minorHAnsi"/>
          <w:i/>
          <w:sz w:val="36"/>
          <w:szCs w:val="36"/>
        </w:rPr>
        <w:t>ECONOMICA</w:t>
      </w:r>
      <w:r w:rsidR="00354CF1">
        <w:rPr>
          <w:rFonts w:asciiTheme="minorHAnsi" w:hAnsiTheme="minorHAnsi"/>
          <w:i/>
          <w:sz w:val="36"/>
          <w:szCs w:val="36"/>
        </w:rPr>
        <w:tab/>
      </w:r>
      <w:r w:rsidR="00354CF1">
        <w:rPr>
          <w:rFonts w:asciiTheme="minorHAnsi" w:hAnsiTheme="minorHAnsi"/>
          <w:i/>
          <w:sz w:val="36"/>
          <w:szCs w:val="36"/>
        </w:rPr>
        <w:tab/>
      </w:r>
    </w:p>
    <w:p w:rsidR="00405EBA" w:rsidRDefault="00405EBA" w:rsidP="00405EBA">
      <w:pPr>
        <w:pStyle w:val="Nessunaspaziatura"/>
        <w:rPr>
          <w:rFonts w:asciiTheme="minorHAnsi" w:hAnsiTheme="minorHAnsi"/>
        </w:rPr>
      </w:pPr>
    </w:p>
    <w:p w:rsidR="00765D10" w:rsidRDefault="00765D10" w:rsidP="00765D10">
      <w:pPr>
        <w:pStyle w:val="Nessunaspaziatura"/>
        <w:jc w:val="both"/>
        <w:rPr>
          <w:i/>
        </w:rPr>
      </w:pPr>
      <w:r w:rsidRPr="00C7124D">
        <w:rPr>
          <w:rFonts w:asciiTheme="minorHAnsi" w:hAnsiTheme="minorHAnsi"/>
        </w:rPr>
        <w:t>OGGETTO:</w:t>
      </w:r>
      <w:r>
        <w:rPr>
          <w:rFonts w:asciiTheme="minorHAnsi" w:hAnsiTheme="minorHAnsi"/>
        </w:rPr>
        <w:t xml:space="preserve"> p</w:t>
      </w:r>
      <w:r w:rsidRPr="00C75526">
        <w:rPr>
          <w:rFonts w:asciiTheme="minorHAnsi" w:hAnsiTheme="minorHAnsi" w:cs="Arial"/>
        </w:rPr>
        <w:t xml:space="preserve">rocedura negoziata mediante RDO sul MEPA per l’acquisizione di beni per la realizzazione DELL’ATELIER CREATIVO Presso la Scuola Secondaria di primo grado “A. da Morrona” di Terricciola (PIMM82802D) - </w:t>
      </w:r>
      <w:r w:rsidRPr="00C75526">
        <w:rPr>
          <w:i/>
        </w:rPr>
        <w:t>Piano Nazionale Scuola Digitale – AZIONE #7 Avviso prot. n. 5403 del 16/03/2016</w:t>
      </w:r>
    </w:p>
    <w:p w:rsidR="0033601D" w:rsidRPr="0033601D" w:rsidRDefault="0033601D" w:rsidP="0033601D">
      <w:pPr>
        <w:jc w:val="center"/>
        <w:rPr>
          <w:rFonts w:asciiTheme="minorHAnsi" w:hAnsiTheme="minorHAnsi"/>
          <w:b/>
          <w:i/>
          <w:sz w:val="24"/>
          <w:szCs w:val="24"/>
        </w:rPr>
      </w:pPr>
      <w:r w:rsidRPr="0033601D">
        <w:rPr>
          <w:rFonts w:asciiTheme="minorHAnsi" w:hAnsiTheme="minorHAnsi"/>
          <w:b/>
          <w:sz w:val="24"/>
          <w:szCs w:val="24"/>
        </w:rPr>
        <w:t>CIG: Z011ED4889</w:t>
      </w:r>
    </w:p>
    <w:p w:rsidR="00405EBA" w:rsidRPr="00405EBA" w:rsidRDefault="00405EBA" w:rsidP="00405EBA">
      <w:pPr>
        <w:pStyle w:val="Nessunaspaziatura"/>
        <w:rPr>
          <w:rFonts w:asciiTheme="minorHAnsi" w:hAnsiTheme="minorHAnsi"/>
        </w:rPr>
      </w:pPr>
    </w:p>
    <w:p w:rsidR="005923AF" w:rsidRPr="00405EBA" w:rsidRDefault="00405EBA" w:rsidP="00405EBA">
      <w:pPr>
        <w:pStyle w:val="Nessunaspaziatura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RDO N.___________________________</w:t>
      </w:r>
    </w:p>
    <w:p w:rsidR="005E5E54" w:rsidRPr="00405EBA" w:rsidRDefault="005E5E54" w:rsidP="00405EBA">
      <w:pPr>
        <w:pStyle w:val="Nessunaspaziatura"/>
        <w:rPr>
          <w:rFonts w:asciiTheme="minorHAnsi" w:hAnsiTheme="minorHAnsi"/>
        </w:rPr>
      </w:pPr>
    </w:p>
    <w:p w:rsidR="005E5E54" w:rsidRPr="00405EBA" w:rsidRDefault="005E5E54" w:rsidP="00405EBA">
      <w:pPr>
        <w:pStyle w:val="Nessunaspaziatura"/>
        <w:rPr>
          <w:rFonts w:asciiTheme="minorHAnsi" w:hAnsiTheme="minorHAnsi"/>
          <w:color w:val="FF0000"/>
          <w:sz w:val="6"/>
          <w:szCs w:val="6"/>
          <w:u w:val="single"/>
        </w:rPr>
      </w:pPr>
    </w:p>
    <w:tbl>
      <w:tblPr>
        <w:tblW w:w="9669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0"/>
        <w:gridCol w:w="4708"/>
        <w:gridCol w:w="1701"/>
        <w:gridCol w:w="1701"/>
      </w:tblGrid>
      <w:tr w:rsidR="005E5E54" w:rsidRPr="00405EBA" w:rsidTr="00405EBA">
        <w:trPr>
          <w:trHeight w:val="864"/>
          <w:jc w:val="center"/>
        </w:trPr>
        <w:tc>
          <w:tcPr>
            <w:tcW w:w="709" w:type="dxa"/>
            <w:vAlign w:val="center"/>
          </w:tcPr>
          <w:p w:rsidR="005E5E54" w:rsidRPr="00405EBA" w:rsidRDefault="006B297D" w:rsidP="006B297D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N</w:t>
            </w:r>
            <w:r w:rsidR="005E5E54" w:rsidRPr="00405EBA">
              <w:rPr>
                <w:rFonts w:asciiTheme="minorHAnsi" w:hAnsiTheme="minorHAnsi" w:cs="Tahoma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 d’ord.</w:t>
            </w: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Q.tà</w:t>
            </w: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Marca e Modello</w:t>
            </w: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Prezzo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Unitario</w:t>
            </w:r>
          </w:p>
          <w:p w:rsidR="005E5E54" w:rsidRPr="00405EBA" w:rsidRDefault="00F431C6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IVA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INCLUSA</w:t>
            </w: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Prezzo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Totale</w:t>
            </w:r>
          </w:p>
          <w:p w:rsidR="005E5E54" w:rsidRPr="00405EBA" w:rsidRDefault="00F431C6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IVA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INCLUSA</w:t>
            </w:r>
          </w:p>
          <w:p w:rsidR="005E5E54" w:rsidRPr="00405EBA" w:rsidRDefault="005E5E54" w:rsidP="00405EBA">
            <w:pPr>
              <w:pStyle w:val="Nessunaspaziatura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4708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5E5E54" w:rsidRPr="00405EBA" w:rsidTr="00405EBA">
        <w:trPr>
          <w:jc w:val="center"/>
        </w:trPr>
        <w:tc>
          <w:tcPr>
            <w:tcW w:w="7968" w:type="dxa"/>
            <w:gridSpan w:val="4"/>
            <w:vAlign w:val="center"/>
          </w:tcPr>
          <w:p w:rsidR="00405EBA" w:rsidRDefault="00405EBA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p w:rsidR="005E5E54" w:rsidRDefault="005E5E54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05EBA">
              <w:rPr>
                <w:rFonts w:asciiTheme="minorHAnsi" w:hAnsiTheme="minorHAnsi" w:cs="Tahoma"/>
                <w:b/>
                <w:sz w:val="18"/>
                <w:szCs w:val="18"/>
              </w:rPr>
              <w:t>TOTALE IVA INCLUSA</w:t>
            </w:r>
          </w:p>
          <w:p w:rsidR="00405EBA" w:rsidRPr="00405EBA" w:rsidRDefault="00405EBA" w:rsidP="00405EBA">
            <w:pPr>
              <w:pStyle w:val="Nessunaspaziatura"/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E5E54" w:rsidRPr="00405EBA" w:rsidRDefault="005E5E54" w:rsidP="00405EBA">
            <w:pPr>
              <w:pStyle w:val="Nessunaspaziatura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</w:tbl>
    <w:p w:rsidR="00405EBA" w:rsidRDefault="00405EBA" w:rsidP="00405EBA">
      <w:pPr>
        <w:pStyle w:val="Nessunaspaziatura"/>
        <w:jc w:val="both"/>
        <w:rPr>
          <w:rFonts w:asciiTheme="minorHAnsi" w:hAnsiTheme="minorHAnsi" w:cs="Tahoma"/>
          <w:b/>
          <w:sz w:val="18"/>
          <w:szCs w:val="18"/>
        </w:rPr>
      </w:pPr>
    </w:p>
    <w:p w:rsidR="00405EBA" w:rsidRDefault="00505AFE" w:rsidP="00405EBA">
      <w:pPr>
        <w:pStyle w:val="Nessunaspaziatura"/>
        <w:jc w:val="both"/>
        <w:rPr>
          <w:rFonts w:asciiTheme="minorHAnsi" w:hAnsiTheme="minorHAnsi" w:cs="Tahoma"/>
          <w:sz w:val="18"/>
          <w:szCs w:val="18"/>
        </w:rPr>
      </w:pPr>
      <w:r w:rsidRPr="00405EBA">
        <w:rPr>
          <w:rFonts w:asciiTheme="minorHAnsi" w:hAnsiTheme="minorHAnsi" w:cs="Tahoma"/>
          <w:sz w:val="18"/>
          <w:szCs w:val="18"/>
        </w:rPr>
        <w:t>TOTALE IVA ESCLUS</w:t>
      </w:r>
      <w:r w:rsidR="00405EBA" w:rsidRPr="00405EBA">
        <w:rPr>
          <w:rFonts w:asciiTheme="minorHAnsi" w:hAnsiTheme="minorHAnsi" w:cs="Tahoma"/>
          <w:sz w:val="18"/>
          <w:szCs w:val="18"/>
        </w:rPr>
        <w:t>A Euro ___________________</w:t>
      </w:r>
      <w:r w:rsidR="00867A32">
        <w:rPr>
          <w:rFonts w:asciiTheme="minorHAnsi" w:hAnsiTheme="minorHAnsi" w:cs="Tahoma"/>
          <w:sz w:val="18"/>
          <w:szCs w:val="18"/>
        </w:rPr>
        <w:t>___________________________________________________________</w:t>
      </w:r>
      <w:r w:rsidR="00405EBA" w:rsidRPr="00405EBA">
        <w:rPr>
          <w:rFonts w:asciiTheme="minorHAnsi" w:hAnsiTheme="minorHAnsi" w:cs="Tahoma"/>
          <w:sz w:val="18"/>
          <w:szCs w:val="18"/>
        </w:rPr>
        <w:t xml:space="preserve">_______ </w:t>
      </w:r>
    </w:p>
    <w:p w:rsidR="00405EBA" w:rsidRPr="00405EBA" w:rsidRDefault="00405EBA" w:rsidP="00405EBA">
      <w:pPr>
        <w:pStyle w:val="Nessunaspaziatura"/>
        <w:ind w:left="2127" w:firstLine="709"/>
        <w:jc w:val="both"/>
        <w:rPr>
          <w:rFonts w:asciiTheme="minorHAnsi" w:hAnsiTheme="minorHAnsi" w:cs="Tahoma"/>
          <w:i/>
          <w:sz w:val="18"/>
          <w:szCs w:val="18"/>
        </w:rPr>
      </w:pPr>
      <w:r w:rsidRPr="00405EBA">
        <w:rPr>
          <w:rFonts w:asciiTheme="minorHAnsi" w:hAnsiTheme="minorHAnsi" w:cs="Tahoma"/>
          <w:i/>
          <w:sz w:val="18"/>
          <w:szCs w:val="18"/>
        </w:rPr>
        <w:t>(in cifre)</w:t>
      </w:r>
    </w:p>
    <w:p w:rsidR="00505AFE" w:rsidRPr="00405EBA" w:rsidRDefault="00405EBA" w:rsidP="00405EBA">
      <w:pPr>
        <w:pStyle w:val="Nessunaspaziatura"/>
        <w:jc w:val="both"/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 xml:space="preserve">TOTALE IVA ESCLUSA Euro </w:t>
      </w:r>
      <w:r w:rsidRPr="00405EBA">
        <w:rPr>
          <w:rFonts w:asciiTheme="minorHAnsi" w:hAnsiTheme="minorHAnsi" w:cs="Tahoma"/>
          <w:sz w:val="18"/>
          <w:szCs w:val="18"/>
        </w:rPr>
        <w:t>_________________________________________________________</w:t>
      </w:r>
      <w:r>
        <w:rPr>
          <w:rFonts w:asciiTheme="minorHAnsi" w:hAnsiTheme="minorHAnsi" w:cs="Tahoma"/>
          <w:sz w:val="18"/>
          <w:szCs w:val="18"/>
        </w:rPr>
        <w:t>____________________________</w:t>
      </w:r>
    </w:p>
    <w:p w:rsidR="00405EBA" w:rsidRPr="00405EBA" w:rsidRDefault="00405EBA" w:rsidP="00405EBA">
      <w:pPr>
        <w:pStyle w:val="Nessunaspaziatura"/>
        <w:jc w:val="both"/>
        <w:rPr>
          <w:rFonts w:asciiTheme="minorHAnsi" w:hAnsiTheme="minorHAnsi"/>
          <w:i/>
          <w:color w:val="000000"/>
          <w:sz w:val="20"/>
        </w:rPr>
      </w:pPr>
      <w:r w:rsidRPr="00405EBA">
        <w:rPr>
          <w:rFonts w:asciiTheme="minorHAnsi" w:hAnsiTheme="minorHAnsi"/>
          <w:color w:val="000000"/>
          <w:sz w:val="20"/>
        </w:rPr>
        <w:tab/>
      </w:r>
      <w:r w:rsidRPr="00405EBA">
        <w:rPr>
          <w:rFonts w:asciiTheme="minorHAnsi" w:hAnsiTheme="minorHAnsi"/>
          <w:color w:val="000000"/>
          <w:sz w:val="20"/>
        </w:rPr>
        <w:tab/>
      </w:r>
      <w:r w:rsidRPr="00405EBA">
        <w:rPr>
          <w:rFonts w:asciiTheme="minorHAnsi" w:hAnsiTheme="minorHAnsi"/>
          <w:color w:val="000000"/>
          <w:sz w:val="20"/>
        </w:rPr>
        <w:tab/>
      </w:r>
      <w:r w:rsidRPr="00405EBA">
        <w:rPr>
          <w:rFonts w:asciiTheme="minorHAnsi" w:hAnsiTheme="minorHAnsi"/>
          <w:color w:val="000000"/>
          <w:sz w:val="20"/>
        </w:rPr>
        <w:tab/>
      </w:r>
      <w:r w:rsidRPr="00405EBA">
        <w:rPr>
          <w:rFonts w:asciiTheme="minorHAnsi" w:hAnsiTheme="minorHAnsi"/>
          <w:i/>
          <w:color w:val="000000"/>
          <w:sz w:val="20"/>
        </w:rPr>
        <w:tab/>
      </w:r>
      <w:r w:rsidRPr="00405EBA">
        <w:rPr>
          <w:rFonts w:asciiTheme="minorHAnsi" w:hAnsiTheme="minorHAnsi"/>
          <w:i/>
          <w:color w:val="000000"/>
          <w:sz w:val="20"/>
        </w:rPr>
        <w:tab/>
      </w:r>
      <w:r w:rsidRPr="00405EBA">
        <w:rPr>
          <w:rFonts w:asciiTheme="minorHAnsi" w:hAnsiTheme="minorHAnsi"/>
          <w:i/>
          <w:color w:val="000000"/>
          <w:sz w:val="20"/>
        </w:rPr>
        <w:tab/>
        <w:t>(in lettere)</w:t>
      </w:r>
    </w:p>
    <w:p w:rsidR="005F2548" w:rsidRPr="00405EBA" w:rsidRDefault="006C64F5" w:rsidP="00405EBA">
      <w:pPr>
        <w:pStyle w:val="Nessunaspaziatura"/>
        <w:rPr>
          <w:rFonts w:asciiTheme="minorHAnsi" w:hAnsiTheme="minorHAnsi"/>
        </w:rPr>
      </w:pPr>
      <w:r w:rsidRPr="00405EBA">
        <w:rPr>
          <w:rFonts w:asciiTheme="minorHAnsi" w:hAnsiTheme="minorHAnsi"/>
        </w:rPr>
        <w:t xml:space="preserve">Validità offerta: </w:t>
      </w:r>
      <w:r w:rsidR="00405EBA" w:rsidRPr="00405EBA">
        <w:rPr>
          <w:rFonts w:asciiTheme="minorHAnsi" w:hAnsiTheme="minorHAnsi"/>
        </w:rPr>
        <w:t xml:space="preserve">________________________________________________________________ </w:t>
      </w:r>
      <w:r w:rsidRPr="00405EBA">
        <w:rPr>
          <w:rFonts w:asciiTheme="minorHAnsi" w:hAnsiTheme="minorHAnsi"/>
        </w:rPr>
        <w:t>(min 180 giorni)</w:t>
      </w:r>
    </w:p>
    <w:p w:rsidR="006C64F5" w:rsidRPr="00405EBA" w:rsidRDefault="006C64F5" w:rsidP="00405EBA">
      <w:pPr>
        <w:pStyle w:val="Nessunaspaziatura"/>
        <w:rPr>
          <w:rFonts w:asciiTheme="minorHAnsi" w:hAnsiTheme="minorHAnsi"/>
          <w:u w:val="single"/>
        </w:rPr>
      </w:pPr>
    </w:p>
    <w:p w:rsidR="00405EBA" w:rsidRPr="00405EBA" w:rsidRDefault="00405EBA" w:rsidP="00405EBA">
      <w:pPr>
        <w:pStyle w:val="Nessunaspaziatura"/>
        <w:rPr>
          <w:rFonts w:asciiTheme="minorHAnsi" w:hAnsiTheme="minorHAnsi"/>
        </w:rPr>
      </w:pPr>
      <w:r w:rsidRPr="00405EBA">
        <w:rPr>
          <w:rFonts w:asciiTheme="minorHAnsi" w:hAnsiTheme="minorHAnsi"/>
        </w:rPr>
        <w:t>Data, ____________________________</w:t>
      </w:r>
      <w:r w:rsidRPr="00405EBA">
        <w:rPr>
          <w:rFonts w:asciiTheme="minorHAnsi" w:hAnsiTheme="minorHAnsi"/>
        </w:rPr>
        <w:tab/>
      </w:r>
      <w:r w:rsidRPr="00405EBA">
        <w:rPr>
          <w:rFonts w:asciiTheme="minorHAnsi" w:hAnsiTheme="minorHAnsi"/>
        </w:rPr>
        <w:tab/>
      </w:r>
    </w:p>
    <w:p w:rsidR="00405EBA" w:rsidRDefault="00405EBA" w:rsidP="00405EBA">
      <w:pPr>
        <w:pStyle w:val="Nessunaspaziatura"/>
        <w:rPr>
          <w:rFonts w:asciiTheme="minorHAnsi" w:hAnsiTheme="minorHAnsi"/>
          <w:b/>
        </w:rPr>
      </w:pPr>
    </w:p>
    <w:p w:rsidR="00405EBA" w:rsidRPr="00405EBA" w:rsidRDefault="00405EBA" w:rsidP="00405EBA">
      <w:pPr>
        <w:pStyle w:val="Nessunaspaziatura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Timbro della Ditta e Firma del Rappresentante Legale</w:t>
      </w:r>
    </w:p>
    <w:p w:rsidR="00405EBA" w:rsidRDefault="00405EBA" w:rsidP="00405EBA">
      <w:pPr>
        <w:pStyle w:val="Nessunaspaziatura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______________________________</w:t>
      </w:r>
    </w:p>
    <w:p w:rsidR="00405EBA" w:rsidRDefault="00405EBA" w:rsidP="00405EBA">
      <w:pPr>
        <w:pStyle w:val="Nessunaspaziatura"/>
        <w:rPr>
          <w:rFonts w:asciiTheme="minorHAnsi" w:hAnsiTheme="minorHAnsi"/>
          <w:b/>
          <w:u w:val="single"/>
        </w:rPr>
      </w:pPr>
    </w:p>
    <w:p w:rsidR="00263449" w:rsidRPr="00405EBA" w:rsidRDefault="00263449" w:rsidP="00405EBA">
      <w:pPr>
        <w:pStyle w:val="Nessunaspaziatura"/>
        <w:jc w:val="both"/>
        <w:rPr>
          <w:rFonts w:asciiTheme="minorHAnsi" w:hAnsiTheme="minorHAnsi"/>
          <w:i/>
          <w:u w:val="single"/>
        </w:rPr>
      </w:pPr>
      <w:r w:rsidRPr="00405EBA">
        <w:rPr>
          <w:rFonts w:asciiTheme="minorHAnsi" w:hAnsiTheme="minorHAnsi"/>
          <w:i/>
          <w:u w:val="single"/>
        </w:rPr>
        <w:t>N.B.</w:t>
      </w:r>
      <w:r w:rsidR="00405EBA" w:rsidRPr="00405EBA">
        <w:rPr>
          <w:rFonts w:asciiTheme="minorHAnsi" w:hAnsiTheme="minorHAnsi"/>
          <w:i/>
          <w:u w:val="single"/>
        </w:rPr>
        <w:t>:</w:t>
      </w:r>
      <w:r w:rsidRPr="00405EBA">
        <w:rPr>
          <w:rFonts w:asciiTheme="minorHAnsi" w:hAnsiTheme="minorHAnsi"/>
          <w:i/>
          <w:u w:val="single"/>
        </w:rPr>
        <w:t xml:space="preserve"> I prezzi vanno riportati IVA inclusa per permettere </w:t>
      </w:r>
      <w:r w:rsidR="00565767" w:rsidRPr="00405EBA">
        <w:rPr>
          <w:rFonts w:asciiTheme="minorHAnsi" w:hAnsiTheme="minorHAnsi"/>
          <w:i/>
          <w:u w:val="single"/>
        </w:rPr>
        <w:t>l'adeguamento della matrice</w:t>
      </w:r>
      <w:r w:rsidRPr="00405EBA">
        <w:rPr>
          <w:rFonts w:asciiTheme="minorHAnsi" w:hAnsiTheme="minorHAnsi"/>
          <w:i/>
          <w:u w:val="single"/>
        </w:rPr>
        <w:t xml:space="preserve"> acquisti</w:t>
      </w:r>
      <w:r w:rsidR="00565767" w:rsidRPr="00405EBA">
        <w:rPr>
          <w:rFonts w:asciiTheme="minorHAnsi" w:hAnsiTheme="minorHAnsi"/>
          <w:i/>
          <w:u w:val="single"/>
        </w:rPr>
        <w:t xml:space="preserve"> e l'utilizzo delle economie di spesa, il valore che il MEPA considera per il calcolo del punteggio relativo all'offerta economica è invece iva esclusa e va inserito nel file generato automaticamente dal MEPA per l'offerta economica; in caso di eventuali difformità sarà comunque il valore inserito nel file generato dal MEPA ad essere considerato valido</w:t>
      </w:r>
      <w:r w:rsidR="00964137" w:rsidRPr="00405EBA">
        <w:rPr>
          <w:rFonts w:asciiTheme="minorHAnsi" w:hAnsiTheme="minorHAnsi"/>
          <w:i/>
          <w:u w:val="single"/>
        </w:rPr>
        <w:t>.</w:t>
      </w:r>
    </w:p>
    <w:sectPr w:rsidR="00263449" w:rsidRPr="00405EBA" w:rsidSect="00D23AB3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276" w:right="1134" w:bottom="1077" w:left="1134" w:header="709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579" w:rsidRDefault="00184579">
      <w:r>
        <w:separator/>
      </w:r>
    </w:p>
  </w:endnote>
  <w:endnote w:type="continuationSeparator" w:id="1">
    <w:p w:rsidR="00184579" w:rsidRDefault="00184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13" w:rsidRDefault="00B152B1" w:rsidP="00C662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937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93713" w:rsidRDefault="00C93713" w:rsidP="00F52C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671547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405EBA" w:rsidRDefault="00405EBA" w:rsidP="00405EBA">
            <w:pPr>
              <w:pStyle w:val="Pidipagina"/>
              <w:jc w:val="right"/>
            </w:pPr>
            <w:r>
              <w:t xml:space="preserve">Pagina </w:t>
            </w:r>
            <w:r w:rsidR="00B152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152B1">
              <w:rPr>
                <w:b/>
                <w:sz w:val="24"/>
                <w:szCs w:val="24"/>
              </w:rPr>
              <w:fldChar w:fldCharType="separate"/>
            </w:r>
            <w:r w:rsidR="00D23AB3">
              <w:rPr>
                <w:b/>
                <w:noProof/>
              </w:rPr>
              <w:t>1</w:t>
            </w:r>
            <w:r w:rsidR="00B152B1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152B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152B1">
              <w:rPr>
                <w:b/>
                <w:sz w:val="24"/>
                <w:szCs w:val="24"/>
              </w:rPr>
              <w:fldChar w:fldCharType="separate"/>
            </w:r>
            <w:r w:rsidR="00D23AB3">
              <w:rPr>
                <w:b/>
                <w:noProof/>
              </w:rPr>
              <w:t>1</w:t>
            </w:r>
            <w:r w:rsidR="00B152B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93713" w:rsidRPr="00D57808" w:rsidRDefault="00C93713" w:rsidP="00D5780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13" w:rsidRDefault="00C93713" w:rsidP="00E0311E">
    <w:pPr>
      <w:pStyle w:val="Testonotaapidipagina"/>
      <w:jc w:val="center"/>
      <w:rPr>
        <w:sz w:val="18"/>
      </w:rPr>
    </w:pPr>
    <w:r>
      <w:rPr>
        <w:sz w:val="18"/>
      </w:rPr>
      <w:t>L’attività oggetto del presente documento rientra nel Piano Integrato di Istituto, annualità 2012-2013  ed è cofinanziata dal Fondo Sociale Europeo e dal Fondo Europeo per lo Sviluppo Regionale nell'ambito del Programma Operativo Nazionale 2007-2013</w:t>
    </w:r>
  </w:p>
  <w:p w:rsidR="00C93713" w:rsidRDefault="00C93713" w:rsidP="00E0311E">
    <w:pPr>
      <w:widowControl w:val="0"/>
      <w:jc w:val="center"/>
      <w:rPr>
        <w:rFonts w:eastAsia="Arial Unicode MS"/>
        <w:kern w:val="28"/>
        <w:sz w:val="18"/>
        <w:szCs w:val="20"/>
      </w:rPr>
    </w:pPr>
    <w:r>
      <w:rPr>
        <w:sz w:val="18"/>
      </w:rPr>
      <w:t xml:space="preserve">a titolarità del Ministero dell'Istruzione, dell'Università e Ricerca - Direzione Generale Affari Internazionali </w:t>
    </w:r>
    <w:r>
      <w:rPr>
        <w:sz w:val="18"/>
        <w:szCs w:val="32"/>
      </w:rPr>
      <w:t>- Ufficio IV</w:t>
    </w:r>
  </w:p>
  <w:p w:rsidR="00C93713" w:rsidRDefault="00C93713" w:rsidP="00E0311E">
    <w:pPr>
      <w:pStyle w:val="Testonotaapidipagina"/>
      <w:jc w:val="center"/>
    </w:pPr>
  </w:p>
  <w:p w:rsidR="00C93713" w:rsidRPr="0017725D" w:rsidRDefault="00C93713" w:rsidP="00E0311E">
    <w:pPr>
      <w:pStyle w:val="Pidipagina"/>
      <w:jc w:val="center"/>
      <w:rPr>
        <w:sz w:val="18"/>
        <w:szCs w:val="18"/>
      </w:rPr>
    </w:pPr>
    <w:r w:rsidRPr="0017725D">
      <w:rPr>
        <w:sz w:val="18"/>
        <w:szCs w:val="18"/>
      </w:rPr>
      <w:t xml:space="preserve">Pagina </w:t>
    </w:r>
    <w:r w:rsidR="00B152B1" w:rsidRPr="0017725D">
      <w:rPr>
        <w:sz w:val="18"/>
        <w:szCs w:val="18"/>
      </w:rPr>
      <w:fldChar w:fldCharType="begin"/>
    </w:r>
    <w:r w:rsidRPr="0017725D">
      <w:rPr>
        <w:sz w:val="18"/>
        <w:szCs w:val="18"/>
      </w:rPr>
      <w:instrText xml:space="preserve"> PAGE </w:instrText>
    </w:r>
    <w:r w:rsidR="00B152B1" w:rsidRPr="0017725D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B152B1" w:rsidRPr="0017725D">
      <w:rPr>
        <w:sz w:val="18"/>
        <w:szCs w:val="18"/>
      </w:rPr>
      <w:fldChar w:fldCharType="end"/>
    </w:r>
    <w:r w:rsidRPr="0017725D">
      <w:rPr>
        <w:sz w:val="18"/>
        <w:szCs w:val="18"/>
      </w:rPr>
      <w:t xml:space="preserve"> di </w:t>
    </w:r>
    <w:r w:rsidR="00B152B1" w:rsidRPr="0017725D">
      <w:rPr>
        <w:sz w:val="18"/>
        <w:szCs w:val="18"/>
      </w:rPr>
      <w:fldChar w:fldCharType="begin"/>
    </w:r>
    <w:r w:rsidRPr="0017725D">
      <w:rPr>
        <w:sz w:val="18"/>
        <w:szCs w:val="18"/>
      </w:rPr>
      <w:instrText xml:space="preserve"> NUMPAGES </w:instrText>
    </w:r>
    <w:r w:rsidR="00B152B1" w:rsidRPr="0017725D">
      <w:rPr>
        <w:sz w:val="18"/>
        <w:szCs w:val="18"/>
      </w:rPr>
      <w:fldChar w:fldCharType="separate"/>
    </w:r>
    <w:r w:rsidR="0000603A">
      <w:rPr>
        <w:noProof/>
        <w:sz w:val="18"/>
        <w:szCs w:val="18"/>
      </w:rPr>
      <w:t>1</w:t>
    </w:r>
    <w:r w:rsidR="00B152B1" w:rsidRPr="0017725D">
      <w:rPr>
        <w:sz w:val="18"/>
        <w:szCs w:val="18"/>
      </w:rPr>
      <w:fldChar w:fldCharType="end"/>
    </w:r>
  </w:p>
  <w:p w:rsidR="00C93713" w:rsidRDefault="00C937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579" w:rsidRDefault="00184579">
      <w:r>
        <w:separator/>
      </w:r>
    </w:p>
  </w:footnote>
  <w:footnote w:type="continuationSeparator" w:id="1">
    <w:p w:rsidR="00184579" w:rsidRDefault="00184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713" w:rsidRPr="001A45EC" w:rsidRDefault="00740191" w:rsidP="001A45EC">
    <w:pPr>
      <w:jc w:val="center"/>
    </w:pPr>
    <w:r>
      <w:rPr>
        <w:noProof/>
      </w:rPr>
      <w:drawing>
        <wp:inline distT="0" distB="0" distL="0" distR="0">
          <wp:extent cx="6296025" cy="981075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80D396"/>
    <w:lvl w:ilvl="0">
      <w:numFmt w:val="decimal"/>
      <w:pStyle w:val="Puntoelenco2"/>
      <w:lvlText w:val="*"/>
      <w:lvlJc w:val="left"/>
    </w:lvl>
  </w:abstractNum>
  <w:abstractNum w:abstractNumId="1">
    <w:nsid w:val="062433D6"/>
    <w:multiLevelType w:val="singleLevel"/>
    <w:tmpl w:val="3F52A7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">
    <w:nsid w:val="064116A6"/>
    <w:multiLevelType w:val="hybridMultilevel"/>
    <w:tmpl w:val="285CA4DA"/>
    <w:lvl w:ilvl="0" w:tplc="27006E4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ascii="Futura Bk BT" w:hAnsi="Futura Bk BT" w:hint="default"/>
        <w:b/>
        <w:i w:val="0"/>
        <w:outline w:val="0"/>
        <w:shadow w:val="0"/>
        <w:emboss w:val="0"/>
        <w:imprint w:val="0"/>
      </w:rPr>
    </w:lvl>
    <w:lvl w:ilvl="1" w:tplc="78D0630A">
      <w:start w:val="1"/>
      <w:numFmt w:val="upp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9D7C2AD4">
      <w:start w:val="4"/>
      <w:numFmt w:val="decimal"/>
      <w:lvlText w:val="%3"/>
      <w:lvlJc w:val="left"/>
      <w:pPr>
        <w:tabs>
          <w:tab w:val="num" w:pos="3034"/>
        </w:tabs>
        <w:ind w:left="3034" w:hanging="705"/>
      </w:pPr>
      <w:rPr>
        <w:rFonts w:hint="default"/>
        <w:b w:val="0"/>
        <w:u w:val="none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982D0B"/>
    <w:multiLevelType w:val="hybridMultilevel"/>
    <w:tmpl w:val="DE9802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A4DBF"/>
    <w:multiLevelType w:val="hybridMultilevel"/>
    <w:tmpl w:val="328457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744A6D"/>
    <w:multiLevelType w:val="hybridMultilevel"/>
    <w:tmpl w:val="A5787F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164A6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4420D"/>
    <w:multiLevelType w:val="hybridMultilevel"/>
    <w:tmpl w:val="5914BE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D242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911B62"/>
    <w:multiLevelType w:val="hybridMultilevel"/>
    <w:tmpl w:val="7960E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7532D"/>
    <w:multiLevelType w:val="hybridMultilevel"/>
    <w:tmpl w:val="7D826D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E52900"/>
    <w:multiLevelType w:val="hybridMultilevel"/>
    <w:tmpl w:val="BAF6E444"/>
    <w:lvl w:ilvl="0" w:tplc="2816545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7501770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eastAsia="Times New Roman" w:hAnsi="Times New Roman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1">
    <w:nsid w:val="35E42351"/>
    <w:multiLevelType w:val="hybridMultilevel"/>
    <w:tmpl w:val="358803C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BA4EF2"/>
    <w:multiLevelType w:val="hybridMultilevel"/>
    <w:tmpl w:val="A55C28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E54295"/>
    <w:multiLevelType w:val="hybridMultilevel"/>
    <w:tmpl w:val="0EFEA1EC"/>
    <w:lvl w:ilvl="0" w:tplc="87182FAC">
      <w:start w:val="1"/>
      <w:numFmt w:val="bullet"/>
      <w:lvlText w:val=""/>
      <w:lvlJc w:val="left"/>
      <w:pPr>
        <w:tabs>
          <w:tab w:val="num" w:pos="1069"/>
        </w:tabs>
        <w:ind w:left="1067" w:hanging="358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9"/>
        </w:tabs>
        <w:ind w:left="3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9"/>
        </w:tabs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9"/>
        </w:tabs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</w:abstractNum>
  <w:abstractNum w:abstractNumId="14">
    <w:nsid w:val="45A803D1"/>
    <w:multiLevelType w:val="hybridMultilevel"/>
    <w:tmpl w:val="398E4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1709B"/>
    <w:multiLevelType w:val="hybridMultilevel"/>
    <w:tmpl w:val="7B3E7CA4"/>
    <w:lvl w:ilvl="0" w:tplc="EDEAD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475FE"/>
    <w:multiLevelType w:val="hybridMultilevel"/>
    <w:tmpl w:val="CDF492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65C5D"/>
    <w:multiLevelType w:val="hybridMultilevel"/>
    <w:tmpl w:val="5AEA18A8"/>
    <w:lvl w:ilvl="0" w:tplc="3E28D1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1863E3"/>
    <w:multiLevelType w:val="hybridMultilevel"/>
    <w:tmpl w:val="91529D52"/>
    <w:lvl w:ilvl="0" w:tplc="3E28D198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36"/>
        <w:szCs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67214D0"/>
    <w:multiLevelType w:val="hybridMultilevel"/>
    <w:tmpl w:val="2564E2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31356"/>
    <w:multiLevelType w:val="hybridMultilevel"/>
    <w:tmpl w:val="0F1A96D0"/>
    <w:lvl w:ilvl="0" w:tplc="70A04486">
      <w:start w:val="1"/>
      <w:numFmt w:val="upperLetter"/>
      <w:lvlText w:val="%1)"/>
      <w:lvlJc w:val="left"/>
      <w:pPr>
        <w:ind w:left="720" w:hanging="360"/>
      </w:pPr>
      <w:rPr>
        <w:rFonts w:ascii="Futura Bk BT" w:hAnsi="Futura Bk BT" w:hint="default"/>
        <w:b/>
        <w:i w:val="0"/>
        <w:outline w:val="0"/>
        <w:shadow w:val="0"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C7CB7"/>
    <w:multiLevelType w:val="hybridMultilevel"/>
    <w:tmpl w:val="A7AAC600"/>
    <w:lvl w:ilvl="0" w:tplc="33164A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EE64D4F"/>
    <w:multiLevelType w:val="hybridMultilevel"/>
    <w:tmpl w:val="1F7C491A"/>
    <w:lvl w:ilvl="0" w:tplc="256AD70C">
      <w:numFmt w:val="bullet"/>
      <w:lvlText w:val=""/>
      <w:lvlJc w:val="left"/>
      <w:pPr>
        <w:tabs>
          <w:tab w:val="num" w:pos="113"/>
        </w:tabs>
        <w:ind w:left="284" w:hanging="284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F1C503E"/>
    <w:multiLevelType w:val="hybridMultilevel"/>
    <w:tmpl w:val="2CAAD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887620"/>
    <w:multiLevelType w:val="hybridMultilevel"/>
    <w:tmpl w:val="EABCBE1C"/>
    <w:lvl w:ilvl="0" w:tplc="33164A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4A65C61"/>
    <w:multiLevelType w:val="hybridMultilevel"/>
    <w:tmpl w:val="6A802F96"/>
    <w:lvl w:ilvl="0" w:tplc="33164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8628FF"/>
    <w:multiLevelType w:val="hybridMultilevel"/>
    <w:tmpl w:val="F93AEFF2"/>
    <w:lvl w:ilvl="0" w:tplc="33164A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AA42709"/>
    <w:multiLevelType w:val="hybridMultilevel"/>
    <w:tmpl w:val="74321C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7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23"/>
  </w:num>
  <w:num w:numId="8">
    <w:abstractNumId w:val="8"/>
  </w:num>
  <w:num w:numId="9">
    <w:abstractNumId w:val="17"/>
  </w:num>
  <w:num w:numId="10">
    <w:abstractNumId w:val="18"/>
  </w:num>
  <w:num w:numId="11">
    <w:abstractNumId w:val="22"/>
  </w:num>
  <w:num w:numId="12">
    <w:abstractNumId w:val="1"/>
  </w:num>
  <w:num w:numId="13">
    <w:abstractNumId w:val="2"/>
  </w:num>
  <w:num w:numId="14">
    <w:abstractNumId w:val="7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9"/>
  </w:num>
  <w:num w:numId="20">
    <w:abstractNumId w:val="0"/>
    <w:lvlOverride w:ilvl="0">
      <w:lvl w:ilvl="0">
        <w:start w:val="1"/>
        <w:numFmt w:val="bullet"/>
        <w:pStyle w:val="Puntoelenco2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1">
    <w:abstractNumId w:val="20"/>
  </w:num>
  <w:num w:numId="22">
    <w:abstractNumId w:val="2"/>
  </w:num>
  <w:num w:numId="23">
    <w:abstractNumId w:val="4"/>
  </w:num>
  <w:num w:numId="24">
    <w:abstractNumId w:val="26"/>
  </w:num>
  <w:num w:numId="25">
    <w:abstractNumId w:val="24"/>
  </w:num>
  <w:num w:numId="26">
    <w:abstractNumId w:val="21"/>
  </w:num>
  <w:num w:numId="27">
    <w:abstractNumId w:val="5"/>
  </w:num>
  <w:num w:numId="28">
    <w:abstractNumId w:val="19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C84211"/>
    <w:rsid w:val="00000101"/>
    <w:rsid w:val="0000603A"/>
    <w:rsid w:val="00007E45"/>
    <w:rsid w:val="00023076"/>
    <w:rsid w:val="000379DC"/>
    <w:rsid w:val="00047D35"/>
    <w:rsid w:val="00050057"/>
    <w:rsid w:val="00060D1D"/>
    <w:rsid w:val="00064C28"/>
    <w:rsid w:val="00072BB5"/>
    <w:rsid w:val="00073D22"/>
    <w:rsid w:val="000751D9"/>
    <w:rsid w:val="00090506"/>
    <w:rsid w:val="00095115"/>
    <w:rsid w:val="000A2278"/>
    <w:rsid w:val="000C33EB"/>
    <w:rsid w:val="000C76F6"/>
    <w:rsid w:val="000D0EF7"/>
    <w:rsid w:val="000D3BBC"/>
    <w:rsid w:val="000D61CA"/>
    <w:rsid w:val="000E3066"/>
    <w:rsid w:val="000E33C9"/>
    <w:rsid w:val="000F2806"/>
    <w:rsid w:val="000F7FE2"/>
    <w:rsid w:val="0010566B"/>
    <w:rsid w:val="001066AB"/>
    <w:rsid w:val="00107BB1"/>
    <w:rsid w:val="001133DD"/>
    <w:rsid w:val="00116217"/>
    <w:rsid w:val="00133604"/>
    <w:rsid w:val="001376AF"/>
    <w:rsid w:val="00147C4B"/>
    <w:rsid w:val="00156D8F"/>
    <w:rsid w:val="001837AA"/>
    <w:rsid w:val="00184579"/>
    <w:rsid w:val="00193440"/>
    <w:rsid w:val="001962C2"/>
    <w:rsid w:val="00197B8F"/>
    <w:rsid w:val="001A2A88"/>
    <w:rsid w:val="001A45EC"/>
    <w:rsid w:val="001B7F32"/>
    <w:rsid w:val="001C2AC9"/>
    <w:rsid w:val="001C4A0B"/>
    <w:rsid w:val="001C59EA"/>
    <w:rsid w:val="001C6727"/>
    <w:rsid w:val="001D1C17"/>
    <w:rsid w:val="001E0254"/>
    <w:rsid w:val="001E1FF7"/>
    <w:rsid w:val="001E3324"/>
    <w:rsid w:val="001E4197"/>
    <w:rsid w:val="001F02E9"/>
    <w:rsid w:val="00205C10"/>
    <w:rsid w:val="0021784D"/>
    <w:rsid w:val="00230B09"/>
    <w:rsid w:val="00232876"/>
    <w:rsid w:val="00234DD1"/>
    <w:rsid w:val="002410B0"/>
    <w:rsid w:val="002444A4"/>
    <w:rsid w:val="002506AA"/>
    <w:rsid w:val="00251828"/>
    <w:rsid w:val="0025605C"/>
    <w:rsid w:val="00263449"/>
    <w:rsid w:val="00271986"/>
    <w:rsid w:val="00293C22"/>
    <w:rsid w:val="002A3335"/>
    <w:rsid w:val="002A5027"/>
    <w:rsid w:val="002A55F3"/>
    <w:rsid w:val="002A5A18"/>
    <w:rsid w:val="002B57B4"/>
    <w:rsid w:val="002B57FB"/>
    <w:rsid w:val="002B6DC1"/>
    <w:rsid w:val="002C1E12"/>
    <w:rsid w:val="002C5E0C"/>
    <w:rsid w:val="002D79DB"/>
    <w:rsid w:val="002E0638"/>
    <w:rsid w:val="002E33D7"/>
    <w:rsid w:val="002F551D"/>
    <w:rsid w:val="003038B2"/>
    <w:rsid w:val="0032198F"/>
    <w:rsid w:val="0033601D"/>
    <w:rsid w:val="00340B09"/>
    <w:rsid w:val="00345845"/>
    <w:rsid w:val="00354CF1"/>
    <w:rsid w:val="003607D0"/>
    <w:rsid w:val="00381159"/>
    <w:rsid w:val="00382408"/>
    <w:rsid w:val="003914EF"/>
    <w:rsid w:val="003A6C33"/>
    <w:rsid w:val="003B595B"/>
    <w:rsid w:val="003B6634"/>
    <w:rsid w:val="003C2C83"/>
    <w:rsid w:val="003C2DB3"/>
    <w:rsid w:val="003C6FEA"/>
    <w:rsid w:val="003D1869"/>
    <w:rsid w:val="003D7922"/>
    <w:rsid w:val="003E2E2C"/>
    <w:rsid w:val="003E77F5"/>
    <w:rsid w:val="003F1663"/>
    <w:rsid w:val="004042F0"/>
    <w:rsid w:val="00405EBA"/>
    <w:rsid w:val="00422EDA"/>
    <w:rsid w:val="00441332"/>
    <w:rsid w:val="00441C84"/>
    <w:rsid w:val="00446557"/>
    <w:rsid w:val="00446E29"/>
    <w:rsid w:val="004479A6"/>
    <w:rsid w:val="0045007C"/>
    <w:rsid w:val="00455836"/>
    <w:rsid w:val="004727B1"/>
    <w:rsid w:val="004879B9"/>
    <w:rsid w:val="00492173"/>
    <w:rsid w:val="00493D10"/>
    <w:rsid w:val="00497C26"/>
    <w:rsid w:val="004A062F"/>
    <w:rsid w:val="004C1A13"/>
    <w:rsid w:val="004D087A"/>
    <w:rsid w:val="004D1142"/>
    <w:rsid w:val="004D2E51"/>
    <w:rsid w:val="004E3850"/>
    <w:rsid w:val="004E40FB"/>
    <w:rsid w:val="004E4CDC"/>
    <w:rsid w:val="004F1437"/>
    <w:rsid w:val="004F69E9"/>
    <w:rsid w:val="004F7471"/>
    <w:rsid w:val="00502A9B"/>
    <w:rsid w:val="005037BB"/>
    <w:rsid w:val="00503CDE"/>
    <w:rsid w:val="00504718"/>
    <w:rsid w:val="005052A2"/>
    <w:rsid w:val="00505AFE"/>
    <w:rsid w:val="0050688E"/>
    <w:rsid w:val="00516B20"/>
    <w:rsid w:val="00525F3E"/>
    <w:rsid w:val="00531866"/>
    <w:rsid w:val="00547CC5"/>
    <w:rsid w:val="005578BC"/>
    <w:rsid w:val="0056167F"/>
    <w:rsid w:val="00561C67"/>
    <w:rsid w:val="00565767"/>
    <w:rsid w:val="00567915"/>
    <w:rsid w:val="005714A8"/>
    <w:rsid w:val="00576199"/>
    <w:rsid w:val="00577A17"/>
    <w:rsid w:val="005923AF"/>
    <w:rsid w:val="005A6F44"/>
    <w:rsid w:val="005C231E"/>
    <w:rsid w:val="005C3676"/>
    <w:rsid w:val="005C5919"/>
    <w:rsid w:val="005C633D"/>
    <w:rsid w:val="005D22EE"/>
    <w:rsid w:val="005E5E54"/>
    <w:rsid w:val="005E7297"/>
    <w:rsid w:val="005F19D8"/>
    <w:rsid w:val="005F2548"/>
    <w:rsid w:val="005F7A05"/>
    <w:rsid w:val="00603B1D"/>
    <w:rsid w:val="0060536B"/>
    <w:rsid w:val="00605F6D"/>
    <w:rsid w:val="00626855"/>
    <w:rsid w:val="00631FAF"/>
    <w:rsid w:val="00635FC2"/>
    <w:rsid w:val="00636365"/>
    <w:rsid w:val="006363C7"/>
    <w:rsid w:val="006411D4"/>
    <w:rsid w:val="00646E8A"/>
    <w:rsid w:val="00654D47"/>
    <w:rsid w:val="00655FD8"/>
    <w:rsid w:val="00666AF8"/>
    <w:rsid w:val="0067756D"/>
    <w:rsid w:val="006871DB"/>
    <w:rsid w:val="006951DA"/>
    <w:rsid w:val="006A05BE"/>
    <w:rsid w:val="006A5BCB"/>
    <w:rsid w:val="006B1D91"/>
    <w:rsid w:val="006B297D"/>
    <w:rsid w:val="006B7326"/>
    <w:rsid w:val="006C64F5"/>
    <w:rsid w:val="006D0CC1"/>
    <w:rsid w:val="006D3CB0"/>
    <w:rsid w:val="006D58C4"/>
    <w:rsid w:val="006D65ED"/>
    <w:rsid w:val="006F0128"/>
    <w:rsid w:val="006F1B14"/>
    <w:rsid w:val="006F320A"/>
    <w:rsid w:val="006F5708"/>
    <w:rsid w:val="007075AC"/>
    <w:rsid w:val="00721AD7"/>
    <w:rsid w:val="00722B57"/>
    <w:rsid w:val="00723853"/>
    <w:rsid w:val="00727B36"/>
    <w:rsid w:val="00740049"/>
    <w:rsid w:val="00740191"/>
    <w:rsid w:val="007401E4"/>
    <w:rsid w:val="00745BD8"/>
    <w:rsid w:val="00751CC0"/>
    <w:rsid w:val="007554CC"/>
    <w:rsid w:val="00765620"/>
    <w:rsid w:val="00765D10"/>
    <w:rsid w:val="00767680"/>
    <w:rsid w:val="00770684"/>
    <w:rsid w:val="00772202"/>
    <w:rsid w:val="00775A3D"/>
    <w:rsid w:val="007842FA"/>
    <w:rsid w:val="00784EF0"/>
    <w:rsid w:val="00786AB2"/>
    <w:rsid w:val="00792C43"/>
    <w:rsid w:val="00793B34"/>
    <w:rsid w:val="00797C6E"/>
    <w:rsid w:val="007A3783"/>
    <w:rsid w:val="007A4304"/>
    <w:rsid w:val="007B656A"/>
    <w:rsid w:val="007E28B6"/>
    <w:rsid w:val="007F4B42"/>
    <w:rsid w:val="00804CBC"/>
    <w:rsid w:val="00805BAF"/>
    <w:rsid w:val="00810DA6"/>
    <w:rsid w:val="00814DE8"/>
    <w:rsid w:val="00815E3B"/>
    <w:rsid w:val="008164CE"/>
    <w:rsid w:val="0082010B"/>
    <w:rsid w:val="0082070A"/>
    <w:rsid w:val="00830921"/>
    <w:rsid w:val="0083138C"/>
    <w:rsid w:val="0083494C"/>
    <w:rsid w:val="00837F2D"/>
    <w:rsid w:val="00845BBE"/>
    <w:rsid w:val="00847C17"/>
    <w:rsid w:val="008527B2"/>
    <w:rsid w:val="00853297"/>
    <w:rsid w:val="00854922"/>
    <w:rsid w:val="00863229"/>
    <w:rsid w:val="008675FB"/>
    <w:rsid w:val="00867A32"/>
    <w:rsid w:val="00870BBA"/>
    <w:rsid w:val="00880F8D"/>
    <w:rsid w:val="00883666"/>
    <w:rsid w:val="008836ED"/>
    <w:rsid w:val="00890812"/>
    <w:rsid w:val="00891998"/>
    <w:rsid w:val="00892979"/>
    <w:rsid w:val="008A033D"/>
    <w:rsid w:val="008A5D1C"/>
    <w:rsid w:val="008A5F8F"/>
    <w:rsid w:val="008A6154"/>
    <w:rsid w:val="008C5959"/>
    <w:rsid w:val="008E4AA3"/>
    <w:rsid w:val="008F7D84"/>
    <w:rsid w:val="00902866"/>
    <w:rsid w:val="00903390"/>
    <w:rsid w:val="00912EB0"/>
    <w:rsid w:val="00914E95"/>
    <w:rsid w:val="00916FF6"/>
    <w:rsid w:val="00925F20"/>
    <w:rsid w:val="00934211"/>
    <w:rsid w:val="00935ACD"/>
    <w:rsid w:val="00940DC0"/>
    <w:rsid w:val="009441AC"/>
    <w:rsid w:val="00950BA0"/>
    <w:rsid w:val="0095315D"/>
    <w:rsid w:val="009543DF"/>
    <w:rsid w:val="00955164"/>
    <w:rsid w:val="00957A8C"/>
    <w:rsid w:val="009609D0"/>
    <w:rsid w:val="00962363"/>
    <w:rsid w:val="00964137"/>
    <w:rsid w:val="009674D9"/>
    <w:rsid w:val="0098339D"/>
    <w:rsid w:val="009840FA"/>
    <w:rsid w:val="009922E0"/>
    <w:rsid w:val="009B13D1"/>
    <w:rsid w:val="009B1A8C"/>
    <w:rsid w:val="009C1332"/>
    <w:rsid w:val="009C1992"/>
    <w:rsid w:val="009C25FC"/>
    <w:rsid w:val="009C5C4C"/>
    <w:rsid w:val="009C68F7"/>
    <w:rsid w:val="009D4C76"/>
    <w:rsid w:val="009D7998"/>
    <w:rsid w:val="009E34AB"/>
    <w:rsid w:val="009E5380"/>
    <w:rsid w:val="009F2A4E"/>
    <w:rsid w:val="00A0390B"/>
    <w:rsid w:val="00A11382"/>
    <w:rsid w:val="00A113CF"/>
    <w:rsid w:val="00A11495"/>
    <w:rsid w:val="00A13233"/>
    <w:rsid w:val="00A14F06"/>
    <w:rsid w:val="00A1632C"/>
    <w:rsid w:val="00A34261"/>
    <w:rsid w:val="00A36B12"/>
    <w:rsid w:val="00A41436"/>
    <w:rsid w:val="00A45749"/>
    <w:rsid w:val="00A50C21"/>
    <w:rsid w:val="00A6050C"/>
    <w:rsid w:val="00A623DD"/>
    <w:rsid w:val="00A7465C"/>
    <w:rsid w:val="00A74A4F"/>
    <w:rsid w:val="00A760EB"/>
    <w:rsid w:val="00A80474"/>
    <w:rsid w:val="00A81836"/>
    <w:rsid w:val="00AA71EE"/>
    <w:rsid w:val="00AA7967"/>
    <w:rsid w:val="00AB1B76"/>
    <w:rsid w:val="00AB3201"/>
    <w:rsid w:val="00AC2A85"/>
    <w:rsid w:val="00AD00E6"/>
    <w:rsid w:val="00AD205F"/>
    <w:rsid w:val="00AD2733"/>
    <w:rsid w:val="00AD6791"/>
    <w:rsid w:val="00AF6CF9"/>
    <w:rsid w:val="00B004D2"/>
    <w:rsid w:val="00B01BF9"/>
    <w:rsid w:val="00B01E65"/>
    <w:rsid w:val="00B11D2A"/>
    <w:rsid w:val="00B152B1"/>
    <w:rsid w:val="00B217B5"/>
    <w:rsid w:val="00B23017"/>
    <w:rsid w:val="00B25BEB"/>
    <w:rsid w:val="00B34EBC"/>
    <w:rsid w:val="00B406FB"/>
    <w:rsid w:val="00B42E7B"/>
    <w:rsid w:val="00B46AA6"/>
    <w:rsid w:val="00B608DE"/>
    <w:rsid w:val="00B6623F"/>
    <w:rsid w:val="00B757C4"/>
    <w:rsid w:val="00B762C4"/>
    <w:rsid w:val="00B973CD"/>
    <w:rsid w:val="00BA5921"/>
    <w:rsid w:val="00BA6FCF"/>
    <w:rsid w:val="00BD333A"/>
    <w:rsid w:val="00BE1111"/>
    <w:rsid w:val="00BE5187"/>
    <w:rsid w:val="00BF0A79"/>
    <w:rsid w:val="00BF3DA9"/>
    <w:rsid w:val="00C045EE"/>
    <w:rsid w:val="00C11956"/>
    <w:rsid w:val="00C11D87"/>
    <w:rsid w:val="00C14007"/>
    <w:rsid w:val="00C15196"/>
    <w:rsid w:val="00C204C0"/>
    <w:rsid w:val="00C22731"/>
    <w:rsid w:val="00C24E86"/>
    <w:rsid w:val="00C26067"/>
    <w:rsid w:val="00C30DDB"/>
    <w:rsid w:val="00C31F62"/>
    <w:rsid w:val="00C32E41"/>
    <w:rsid w:val="00C33E21"/>
    <w:rsid w:val="00C40195"/>
    <w:rsid w:val="00C46C4D"/>
    <w:rsid w:val="00C51EC5"/>
    <w:rsid w:val="00C55263"/>
    <w:rsid w:val="00C60156"/>
    <w:rsid w:val="00C6106B"/>
    <w:rsid w:val="00C64798"/>
    <w:rsid w:val="00C64CAA"/>
    <w:rsid w:val="00C66240"/>
    <w:rsid w:val="00C74D1F"/>
    <w:rsid w:val="00C7664B"/>
    <w:rsid w:val="00C76F96"/>
    <w:rsid w:val="00C77D93"/>
    <w:rsid w:val="00C83B43"/>
    <w:rsid w:val="00C83C52"/>
    <w:rsid w:val="00C84211"/>
    <w:rsid w:val="00C87FCD"/>
    <w:rsid w:val="00C908F6"/>
    <w:rsid w:val="00C93713"/>
    <w:rsid w:val="00C9500B"/>
    <w:rsid w:val="00C95B31"/>
    <w:rsid w:val="00CA26C5"/>
    <w:rsid w:val="00CB36BC"/>
    <w:rsid w:val="00CB5CDC"/>
    <w:rsid w:val="00CC46A0"/>
    <w:rsid w:val="00CC47B3"/>
    <w:rsid w:val="00CE78E1"/>
    <w:rsid w:val="00CF193F"/>
    <w:rsid w:val="00CF3A1A"/>
    <w:rsid w:val="00D0163F"/>
    <w:rsid w:val="00D01C8D"/>
    <w:rsid w:val="00D10158"/>
    <w:rsid w:val="00D16C18"/>
    <w:rsid w:val="00D177AD"/>
    <w:rsid w:val="00D217E2"/>
    <w:rsid w:val="00D23AB3"/>
    <w:rsid w:val="00D41A63"/>
    <w:rsid w:val="00D42C53"/>
    <w:rsid w:val="00D462DA"/>
    <w:rsid w:val="00D57243"/>
    <w:rsid w:val="00D57808"/>
    <w:rsid w:val="00D6303C"/>
    <w:rsid w:val="00D64F1D"/>
    <w:rsid w:val="00D659D6"/>
    <w:rsid w:val="00D84656"/>
    <w:rsid w:val="00D8474E"/>
    <w:rsid w:val="00DA3970"/>
    <w:rsid w:val="00DA3D4D"/>
    <w:rsid w:val="00DA7141"/>
    <w:rsid w:val="00DA77EB"/>
    <w:rsid w:val="00DC3EDB"/>
    <w:rsid w:val="00DC74A4"/>
    <w:rsid w:val="00DD1749"/>
    <w:rsid w:val="00DD3442"/>
    <w:rsid w:val="00DE12B1"/>
    <w:rsid w:val="00DE2665"/>
    <w:rsid w:val="00DE7BD0"/>
    <w:rsid w:val="00DF7ECF"/>
    <w:rsid w:val="00E0311E"/>
    <w:rsid w:val="00E03B2C"/>
    <w:rsid w:val="00E06649"/>
    <w:rsid w:val="00E13437"/>
    <w:rsid w:val="00E14528"/>
    <w:rsid w:val="00E20EA4"/>
    <w:rsid w:val="00E372AE"/>
    <w:rsid w:val="00E4424F"/>
    <w:rsid w:val="00E60026"/>
    <w:rsid w:val="00E70B3B"/>
    <w:rsid w:val="00E9313D"/>
    <w:rsid w:val="00E9319F"/>
    <w:rsid w:val="00E9684C"/>
    <w:rsid w:val="00EA6D75"/>
    <w:rsid w:val="00EB587E"/>
    <w:rsid w:val="00EB7913"/>
    <w:rsid w:val="00EC3D17"/>
    <w:rsid w:val="00EC4E2F"/>
    <w:rsid w:val="00ED23B1"/>
    <w:rsid w:val="00ED28E2"/>
    <w:rsid w:val="00ED453E"/>
    <w:rsid w:val="00ED75E1"/>
    <w:rsid w:val="00ED770C"/>
    <w:rsid w:val="00EE6CE8"/>
    <w:rsid w:val="00EE72B4"/>
    <w:rsid w:val="00EF3D01"/>
    <w:rsid w:val="00F04EA3"/>
    <w:rsid w:val="00F06470"/>
    <w:rsid w:val="00F16514"/>
    <w:rsid w:val="00F30040"/>
    <w:rsid w:val="00F37005"/>
    <w:rsid w:val="00F408D8"/>
    <w:rsid w:val="00F40971"/>
    <w:rsid w:val="00F42656"/>
    <w:rsid w:val="00F431C6"/>
    <w:rsid w:val="00F52C0F"/>
    <w:rsid w:val="00F53986"/>
    <w:rsid w:val="00F545FC"/>
    <w:rsid w:val="00F56FB9"/>
    <w:rsid w:val="00F578D9"/>
    <w:rsid w:val="00F63265"/>
    <w:rsid w:val="00F66F0F"/>
    <w:rsid w:val="00F8163E"/>
    <w:rsid w:val="00F822D9"/>
    <w:rsid w:val="00FA0589"/>
    <w:rsid w:val="00FC1A9B"/>
    <w:rsid w:val="00FD5C1C"/>
    <w:rsid w:val="00FD691B"/>
    <w:rsid w:val="00FD7567"/>
    <w:rsid w:val="00FD7B1E"/>
    <w:rsid w:val="00FE3B67"/>
    <w:rsid w:val="00FF23C8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95B31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  <w:style w:type="paragraph" w:styleId="Titolo1">
    <w:name w:val="heading 1"/>
    <w:basedOn w:val="Normale"/>
    <w:next w:val="Normale"/>
    <w:qFormat/>
    <w:rsid w:val="00C93713"/>
    <w:pPr>
      <w:keepNex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93713"/>
    <w:pPr>
      <w:keepNext/>
      <w:overflowPunct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C93713"/>
    <w:pPr>
      <w:keepNext/>
      <w:tabs>
        <w:tab w:val="left" w:pos="567"/>
        <w:tab w:val="left" w:pos="6521"/>
        <w:tab w:val="right" w:pos="8222"/>
        <w:tab w:val="right" w:pos="9639"/>
      </w:tabs>
      <w:autoSpaceDE/>
      <w:autoSpaceDN/>
      <w:adjustRightInd/>
      <w:jc w:val="center"/>
      <w:outlineLvl w:val="5"/>
    </w:pPr>
    <w:rPr>
      <w:rFonts w:ascii="Courier New" w:hAnsi="Courier New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8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C84211"/>
    <w:rPr>
      <w:rFonts w:ascii="Verdana" w:eastAsia="Times New Roman" w:hAnsi="Verdana" w:cs="Times New Roman"/>
      <w:sz w:val="21"/>
      <w:lang w:eastAsia="it-IT"/>
    </w:rPr>
  </w:style>
  <w:style w:type="character" w:styleId="Numeropagina">
    <w:name w:val="page number"/>
    <w:basedOn w:val="Carpredefinitoparagrafo"/>
    <w:semiHidden/>
    <w:rsid w:val="00C84211"/>
  </w:style>
  <w:style w:type="character" w:styleId="Collegamentoipertestuale">
    <w:name w:val="Hyperlink"/>
    <w:semiHidden/>
    <w:rsid w:val="00C84211"/>
    <w:rPr>
      <w:color w:val="0000FF"/>
      <w:u w:val="single"/>
    </w:rPr>
  </w:style>
  <w:style w:type="character" w:styleId="Enfasigrassetto">
    <w:name w:val="Strong"/>
    <w:qFormat/>
    <w:rsid w:val="00C84211"/>
    <w:rPr>
      <w:b/>
      <w:bCs/>
    </w:rPr>
  </w:style>
  <w:style w:type="paragraph" w:styleId="Didascalia">
    <w:name w:val="caption"/>
    <w:basedOn w:val="Normale"/>
    <w:next w:val="Normale"/>
    <w:qFormat/>
    <w:rsid w:val="00C84211"/>
    <w:pPr>
      <w:jc w:val="both"/>
    </w:pPr>
    <w:rPr>
      <w:i/>
      <w:iCs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5F1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F19D8"/>
    <w:rPr>
      <w:rFonts w:ascii="Verdana" w:eastAsia="Times New Roman" w:hAnsi="Verdana"/>
      <w:sz w:val="21"/>
      <w:szCs w:val="22"/>
    </w:rPr>
  </w:style>
  <w:style w:type="paragraph" w:styleId="Paragrafoelenco">
    <w:name w:val="List Paragraph"/>
    <w:basedOn w:val="Normale"/>
    <w:uiPriority w:val="34"/>
    <w:qFormat/>
    <w:rsid w:val="00C20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F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31FAF"/>
    <w:rPr>
      <w:rFonts w:ascii="Tahoma" w:eastAsia="Times New Roman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B57FB"/>
    <w:pPr>
      <w:autoSpaceDE/>
      <w:autoSpaceDN/>
      <w:adjustRightInd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semiHidden/>
    <w:rsid w:val="00E0311E"/>
    <w:pPr>
      <w:autoSpaceDE/>
      <w:autoSpaceDN/>
      <w:adjustRightInd/>
    </w:pPr>
    <w:rPr>
      <w:rFonts w:ascii="Times New Roman" w:hAnsi="Times New Roman"/>
      <w:sz w:val="20"/>
      <w:szCs w:val="20"/>
    </w:rPr>
  </w:style>
  <w:style w:type="paragraph" w:styleId="Rientrocorpodeltesto3">
    <w:name w:val="Body Text Indent 3"/>
    <w:basedOn w:val="Normale"/>
    <w:rsid w:val="00C93713"/>
    <w:pPr>
      <w:tabs>
        <w:tab w:val="left" w:pos="567"/>
        <w:tab w:val="left" w:pos="1418"/>
        <w:tab w:val="left" w:pos="6521"/>
        <w:tab w:val="right" w:pos="8222"/>
        <w:tab w:val="right" w:pos="9639"/>
      </w:tabs>
      <w:autoSpaceDE/>
      <w:autoSpaceDN/>
      <w:adjustRightInd/>
      <w:ind w:left="1418" w:hanging="1418"/>
      <w:jc w:val="both"/>
    </w:pPr>
    <w:rPr>
      <w:rFonts w:ascii="Courier New" w:hAnsi="Courier New"/>
      <w:sz w:val="22"/>
      <w:szCs w:val="20"/>
    </w:rPr>
  </w:style>
  <w:style w:type="paragraph" w:customStyle="1" w:styleId="Corpotesto">
    <w:name w:val="Corpo testo"/>
    <w:basedOn w:val="Normale"/>
    <w:rsid w:val="00C93713"/>
    <w:pPr>
      <w:tabs>
        <w:tab w:val="left" w:pos="567"/>
        <w:tab w:val="left" w:pos="2127"/>
        <w:tab w:val="left" w:pos="6521"/>
        <w:tab w:val="right" w:pos="8222"/>
        <w:tab w:val="right" w:pos="9639"/>
      </w:tabs>
      <w:autoSpaceDE/>
      <w:autoSpaceDN/>
      <w:adjustRightInd/>
      <w:jc w:val="center"/>
    </w:pPr>
    <w:rPr>
      <w:rFonts w:ascii="Courier New" w:hAnsi="Courier New"/>
      <w:b/>
      <w:caps/>
      <w:sz w:val="36"/>
      <w:szCs w:val="20"/>
    </w:rPr>
  </w:style>
  <w:style w:type="paragraph" w:styleId="Rientrocorpodeltesto2">
    <w:name w:val="Body Text Indent 2"/>
    <w:basedOn w:val="Normale"/>
    <w:rsid w:val="00C93713"/>
    <w:pPr>
      <w:tabs>
        <w:tab w:val="left" w:pos="567"/>
        <w:tab w:val="left" w:pos="1418"/>
        <w:tab w:val="left" w:pos="6521"/>
        <w:tab w:val="right" w:pos="8222"/>
        <w:tab w:val="right" w:pos="9639"/>
      </w:tabs>
      <w:autoSpaceDE/>
      <w:autoSpaceDN/>
      <w:adjustRightInd/>
      <w:ind w:left="284"/>
      <w:jc w:val="both"/>
    </w:pPr>
    <w:rPr>
      <w:rFonts w:ascii="Courier New" w:hAnsi="Courier New"/>
      <w:sz w:val="22"/>
      <w:szCs w:val="20"/>
    </w:rPr>
  </w:style>
  <w:style w:type="paragraph" w:styleId="Corpodeltesto2">
    <w:name w:val="Body Text 2"/>
    <w:basedOn w:val="Normale"/>
    <w:rsid w:val="00C93713"/>
    <w:pPr>
      <w:autoSpaceDE/>
      <w:autoSpaceDN/>
      <w:adjustRightInd/>
      <w:jc w:val="both"/>
    </w:pPr>
    <w:rPr>
      <w:rFonts w:ascii="Courier New" w:hAnsi="Courier New"/>
      <w:sz w:val="22"/>
      <w:szCs w:val="20"/>
    </w:rPr>
  </w:style>
  <w:style w:type="paragraph" w:styleId="Puntoelenco2">
    <w:name w:val="List Bullet 2"/>
    <w:basedOn w:val="Normale"/>
    <w:autoRedefine/>
    <w:rsid w:val="00C93713"/>
    <w:pPr>
      <w:widowControl w:val="0"/>
      <w:numPr>
        <w:numId w:val="20"/>
      </w:numPr>
      <w:tabs>
        <w:tab w:val="left" w:pos="9055"/>
      </w:tabs>
      <w:autoSpaceDE/>
      <w:autoSpaceDN/>
      <w:adjustRightInd/>
      <w:spacing w:before="120"/>
      <w:ind w:left="567" w:right="-17" w:firstLine="0"/>
      <w:jc w:val="both"/>
    </w:pPr>
    <w:rPr>
      <w:rFonts w:ascii="Times New Roman" w:hAnsi="Times New Roman"/>
      <w:snapToGrid w:val="0"/>
      <w:sz w:val="24"/>
      <w:szCs w:val="20"/>
    </w:rPr>
  </w:style>
  <w:style w:type="paragraph" w:styleId="Titolo">
    <w:name w:val="Title"/>
    <w:basedOn w:val="Normale"/>
    <w:qFormat/>
    <w:rsid w:val="00C11956"/>
    <w:pPr>
      <w:widowControl w:val="0"/>
      <w:overflowPunct w:val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Normale0">
    <w:name w:val="[Normale]"/>
    <w:rsid w:val="00C11956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IADTitolo">
    <w:name w:val="SIAD Titolo"/>
    <w:next w:val="Normale"/>
    <w:rsid w:val="005E5E54"/>
    <w:pPr>
      <w:tabs>
        <w:tab w:val="left" w:pos="709"/>
        <w:tab w:val="left" w:pos="1418"/>
      </w:tabs>
    </w:pPr>
    <w:rPr>
      <w:rFonts w:ascii="Arial" w:eastAsia="Times New Roman" w:hAnsi="Arial"/>
      <w:b/>
      <w:bCs/>
      <w:caps/>
      <w:sz w:val="24"/>
    </w:rPr>
  </w:style>
  <w:style w:type="paragraph" w:styleId="Nessunaspaziatura">
    <w:name w:val="No Spacing"/>
    <w:uiPriority w:val="1"/>
    <w:qFormat/>
    <w:rsid w:val="00405EBA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9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CRESCERE</cp:lastModifiedBy>
  <cp:revision>3</cp:revision>
  <cp:lastPrinted>2016-05-19T07:29:00Z</cp:lastPrinted>
  <dcterms:created xsi:type="dcterms:W3CDTF">2017-05-31T10:54:00Z</dcterms:created>
  <dcterms:modified xsi:type="dcterms:W3CDTF">2017-06-02T06:49:00Z</dcterms:modified>
</cp:coreProperties>
</file>